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AB" w:rsidRPr="002230AE" w:rsidRDefault="00BB4F77" w:rsidP="00C05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Ранжированный список</w:t>
      </w:r>
      <w:r w:rsidR="00C056D3" w:rsidRPr="002230AE">
        <w:rPr>
          <w:rFonts w:ascii="Times New Roman" w:hAnsi="Times New Roman" w:cs="Times New Roman"/>
          <w:b/>
          <w:sz w:val="28"/>
          <w:szCs w:val="28"/>
        </w:rPr>
        <w:t xml:space="preserve"> участников Кремлёвской ёлки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8"/>
        <w:gridCol w:w="61"/>
        <w:gridCol w:w="4819"/>
        <w:gridCol w:w="1417"/>
        <w:gridCol w:w="1986"/>
        <w:gridCol w:w="1701"/>
        <w:gridCol w:w="1984"/>
        <w:gridCol w:w="1276"/>
      </w:tblGrid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 олимпиадах и других конкурсных мероприятиях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27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230AE" w:rsidRPr="002230AE" w:rsidRDefault="002230AE" w:rsidP="00A47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Губарева Виктория Эдуардовна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(20 баллов)</w:t>
            </w: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230AE" w:rsidRPr="002230AE" w:rsidRDefault="002230AE" w:rsidP="00A4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Васенкова Ольга Артемовна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(20 баллов)</w:t>
            </w:r>
          </w:p>
        </w:tc>
        <w:tc>
          <w:tcPr>
            <w:tcW w:w="1984" w:type="dxa"/>
          </w:tcPr>
          <w:p w:rsidR="002230AE" w:rsidRPr="002230AE" w:rsidRDefault="002230AE" w:rsidP="00C4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2230AE" w:rsidRPr="002230AE" w:rsidRDefault="002230AE" w:rsidP="00C4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230AE" w:rsidRPr="002230AE" w:rsidRDefault="002230AE" w:rsidP="00D9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Перетягина Александра Дмитриевна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(20 баллов)</w:t>
            </w: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2230AE" w:rsidRDefault="002230AE" w:rsidP="005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Кучукбаева</w:t>
            </w:r>
            <w:proofErr w:type="spellEnd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  <w:p w:rsidR="00697F42" w:rsidRPr="002230AE" w:rsidRDefault="00697F42" w:rsidP="005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попечения – льготная категория))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(15 баллов)</w:t>
            </w: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2230AE" w:rsidRPr="002230AE" w:rsidRDefault="00166FA5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230AE" w:rsidRPr="002230AE" w:rsidRDefault="002230AE" w:rsidP="005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Каримов Эмиль </w:t>
            </w:r>
            <w:proofErr w:type="spell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Жасланович</w:t>
            </w:r>
            <w:proofErr w:type="spellEnd"/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(15 баллов)</w:t>
            </w:r>
          </w:p>
        </w:tc>
        <w:tc>
          <w:tcPr>
            <w:tcW w:w="1984" w:type="dxa"/>
          </w:tcPr>
          <w:p w:rsidR="002230AE" w:rsidRPr="002230AE" w:rsidRDefault="002230AE" w:rsidP="00C4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</w:tcPr>
          <w:p w:rsidR="002230AE" w:rsidRPr="002230AE" w:rsidRDefault="002230AE" w:rsidP="00C4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2230AE" w:rsidRPr="002230AE" w:rsidRDefault="002230AE" w:rsidP="005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Кудрявцева Полина Антоновна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2230AE" w:rsidRPr="002230AE" w:rsidRDefault="002230AE" w:rsidP="00C4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(20 баллов)</w:t>
            </w: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697F42" w:rsidRDefault="002230AE" w:rsidP="0069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Потанин Олег Сергеевич</w:t>
            </w:r>
          </w:p>
          <w:p w:rsidR="002230AE" w:rsidRPr="002230AE" w:rsidRDefault="002230AE" w:rsidP="0069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F42">
              <w:rPr>
                <w:rFonts w:ascii="Times New Roman" w:hAnsi="Times New Roman" w:cs="Times New Roman"/>
                <w:sz w:val="28"/>
                <w:szCs w:val="28"/>
              </w:rPr>
              <w:t>(без попечения – льготная категория)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(15 баллов)</w:t>
            </w: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2230AE" w:rsidRPr="002230AE" w:rsidRDefault="002230AE" w:rsidP="001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230AE" w:rsidRPr="002230AE" w:rsidRDefault="002230AE" w:rsidP="005B4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Яковлев Григорий Дмитриевич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 (15 баллов)</w:t>
            </w: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2230AE" w:rsidRPr="002230AE" w:rsidRDefault="002230AE" w:rsidP="005F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Нижегородов</w:t>
            </w:r>
            <w:proofErr w:type="spellEnd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 Данил Денисович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(15 баллов)</w:t>
            </w: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Кузнецов Сергей Владимирович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986" w:type="dxa"/>
          </w:tcPr>
          <w:p w:rsidR="002230AE" w:rsidRPr="002230AE" w:rsidRDefault="002230AE" w:rsidP="0052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(20 баллов)</w:t>
            </w:r>
          </w:p>
        </w:tc>
        <w:tc>
          <w:tcPr>
            <w:tcW w:w="1984" w:type="dxa"/>
          </w:tcPr>
          <w:p w:rsidR="002230AE" w:rsidRPr="002230AE" w:rsidRDefault="002230AE" w:rsidP="0052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2230AE" w:rsidRPr="002230AE" w:rsidRDefault="002230AE" w:rsidP="0052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19" w:type="dxa"/>
          </w:tcPr>
          <w:p w:rsidR="002230AE" w:rsidRPr="002230AE" w:rsidRDefault="002230AE" w:rsidP="00F8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Соломин Максим Валерьевич</w:t>
            </w:r>
          </w:p>
        </w:tc>
        <w:tc>
          <w:tcPr>
            <w:tcW w:w="1417" w:type="dxa"/>
          </w:tcPr>
          <w:p w:rsidR="002230AE" w:rsidRPr="002230AE" w:rsidRDefault="002230AE" w:rsidP="00F8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986" w:type="dxa"/>
          </w:tcPr>
          <w:p w:rsidR="002230AE" w:rsidRPr="002230AE" w:rsidRDefault="002230AE" w:rsidP="0052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(20 баллов)</w:t>
            </w:r>
          </w:p>
        </w:tc>
        <w:tc>
          <w:tcPr>
            <w:tcW w:w="1984" w:type="dxa"/>
          </w:tcPr>
          <w:p w:rsidR="002230AE" w:rsidRPr="002230AE" w:rsidRDefault="002230AE" w:rsidP="0052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2230AE" w:rsidRPr="002230AE" w:rsidRDefault="002230AE" w:rsidP="0052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2230AE" w:rsidRPr="002230AE" w:rsidRDefault="002230AE" w:rsidP="00CB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Неводчиков Николай Алексеевич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(15 баллов)</w:t>
            </w: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2230AE" w:rsidRPr="002230AE" w:rsidRDefault="002230AE" w:rsidP="00CB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Сиркина</w:t>
            </w:r>
            <w:proofErr w:type="spellEnd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(15 баллов)</w:t>
            </w: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7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2230AE" w:rsidRPr="002230AE" w:rsidRDefault="002230AE" w:rsidP="00CB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Хорькова</w:t>
            </w:r>
            <w:proofErr w:type="spellEnd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 Таисия Романовна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986" w:type="dxa"/>
          </w:tcPr>
          <w:p w:rsidR="002230AE" w:rsidRPr="002230AE" w:rsidRDefault="002230AE" w:rsidP="0052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(20 баллов)</w:t>
            </w: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2230AE" w:rsidRPr="002230AE" w:rsidRDefault="002230AE" w:rsidP="005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Татаринова Александра Петровна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(15 баллов)</w:t>
            </w:r>
          </w:p>
        </w:tc>
        <w:tc>
          <w:tcPr>
            <w:tcW w:w="1984" w:type="dxa"/>
          </w:tcPr>
          <w:p w:rsidR="002230AE" w:rsidRPr="002230AE" w:rsidRDefault="002230AE" w:rsidP="00C4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30AE" w:rsidRPr="002230AE" w:rsidRDefault="002230AE" w:rsidP="00C44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30AE" w:rsidRPr="002230AE" w:rsidTr="00BB4F77">
        <w:tc>
          <w:tcPr>
            <w:tcW w:w="709" w:type="dxa"/>
            <w:gridSpan w:val="2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2230AE" w:rsidRPr="002230AE" w:rsidRDefault="002230AE" w:rsidP="00CA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Шурухин</w:t>
            </w:r>
            <w:proofErr w:type="spellEnd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 Даниил Максимович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(20 баллов)</w:t>
            </w:r>
          </w:p>
        </w:tc>
        <w:tc>
          <w:tcPr>
            <w:tcW w:w="1984" w:type="dxa"/>
          </w:tcPr>
          <w:p w:rsidR="002230AE" w:rsidRPr="002230AE" w:rsidRDefault="002230AE" w:rsidP="0052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2230AE" w:rsidRPr="002230AE" w:rsidRDefault="002230AE" w:rsidP="00522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30AE" w:rsidRPr="002230AE" w:rsidTr="00BB4F77">
        <w:tc>
          <w:tcPr>
            <w:tcW w:w="5528" w:type="dxa"/>
            <w:gridSpan w:val="3"/>
          </w:tcPr>
          <w:p w:rsidR="002230AE" w:rsidRPr="002230AE" w:rsidRDefault="002230AE" w:rsidP="00CA1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b/>
                <w:sz w:val="28"/>
                <w:szCs w:val="28"/>
              </w:rPr>
              <w:t>Резерв: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AE" w:rsidRPr="002230AE" w:rsidTr="00BB4F77">
        <w:tc>
          <w:tcPr>
            <w:tcW w:w="648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0" w:type="dxa"/>
            <w:gridSpan w:val="2"/>
          </w:tcPr>
          <w:p w:rsidR="002230AE" w:rsidRPr="002230AE" w:rsidRDefault="002230AE" w:rsidP="002B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417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986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 (15 баллов)</w:t>
            </w:r>
          </w:p>
        </w:tc>
        <w:tc>
          <w:tcPr>
            <w:tcW w:w="1984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F42" w:rsidRPr="002230AE" w:rsidTr="00BB4F77">
        <w:tc>
          <w:tcPr>
            <w:tcW w:w="648" w:type="dxa"/>
          </w:tcPr>
          <w:p w:rsidR="00697F42" w:rsidRPr="002230AE" w:rsidRDefault="00697F42" w:rsidP="000A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0" w:type="dxa"/>
            <w:gridSpan w:val="2"/>
          </w:tcPr>
          <w:p w:rsidR="00697F42" w:rsidRPr="002230AE" w:rsidRDefault="00697F42" w:rsidP="000A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Тимашов</w:t>
            </w:r>
            <w:proofErr w:type="spellEnd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Данир</w:t>
            </w:r>
            <w:proofErr w:type="spellEnd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417" w:type="dxa"/>
          </w:tcPr>
          <w:p w:rsidR="00697F42" w:rsidRPr="002230AE" w:rsidRDefault="00697F42" w:rsidP="000A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986" w:type="dxa"/>
          </w:tcPr>
          <w:p w:rsidR="00697F42" w:rsidRPr="002230AE" w:rsidRDefault="00697F42" w:rsidP="000A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697F42" w:rsidRPr="002230AE" w:rsidRDefault="00697F42" w:rsidP="000A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  <w:p w:rsidR="00697F42" w:rsidRPr="002230AE" w:rsidRDefault="00697F42" w:rsidP="000A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(15 баллов)</w:t>
            </w:r>
          </w:p>
        </w:tc>
        <w:tc>
          <w:tcPr>
            <w:tcW w:w="1984" w:type="dxa"/>
          </w:tcPr>
          <w:p w:rsidR="00697F42" w:rsidRPr="002230AE" w:rsidRDefault="00697F42" w:rsidP="000A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697F42" w:rsidRPr="002230AE" w:rsidRDefault="00697F42" w:rsidP="000A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AE" w:rsidRPr="002230AE" w:rsidTr="00BB4F77">
        <w:tc>
          <w:tcPr>
            <w:tcW w:w="5528" w:type="dxa"/>
            <w:gridSpan w:val="3"/>
          </w:tcPr>
          <w:p w:rsidR="002230AE" w:rsidRPr="002230AE" w:rsidRDefault="002230AE" w:rsidP="00CA1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Кандидатуры не соответствуют критериям отбора</w:t>
            </w:r>
          </w:p>
        </w:tc>
        <w:tc>
          <w:tcPr>
            <w:tcW w:w="1417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AE" w:rsidRPr="002230AE" w:rsidTr="00BB4F77">
        <w:tc>
          <w:tcPr>
            <w:tcW w:w="648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gridSpan w:val="2"/>
          </w:tcPr>
          <w:p w:rsidR="002230AE" w:rsidRPr="002230AE" w:rsidRDefault="002230AE" w:rsidP="002B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AE" w:rsidRPr="002230AE" w:rsidTr="00BB4F77">
        <w:tc>
          <w:tcPr>
            <w:tcW w:w="648" w:type="dxa"/>
          </w:tcPr>
          <w:p w:rsidR="002230AE" w:rsidRPr="002230AE" w:rsidRDefault="002230AE" w:rsidP="00C0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0" w:type="dxa"/>
            <w:gridSpan w:val="2"/>
          </w:tcPr>
          <w:p w:rsidR="002230AE" w:rsidRPr="002230AE" w:rsidRDefault="002230AE" w:rsidP="002B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Петрова Наталья Денисовна</w:t>
            </w:r>
          </w:p>
        </w:tc>
        <w:tc>
          <w:tcPr>
            <w:tcW w:w="1417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986" w:type="dxa"/>
          </w:tcPr>
          <w:p w:rsidR="002230AE" w:rsidRPr="002230AE" w:rsidRDefault="00BB4F77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25924C" wp14:editId="576A6438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720725</wp:posOffset>
                  </wp:positionV>
                  <wp:extent cx="1017905" cy="1304290"/>
                  <wp:effectExtent l="0" t="0" r="0" b="0"/>
                  <wp:wrapNone/>
                  <wp:docPr id="2" name="Рисунок 1" descr="Подпись_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_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BFCFE"/>
                              </a:clrFrom>
                              <a:clrTo>
                                <a:srgbClr val="FBFC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304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230AE" w:rsidRPr="002230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84" w:type="dxa"/>
          </w:tcPr>
          <w:p w:rsidR="002230AE" w:rsidRPr="002230AE" w:rsidRDefault="002230AE" w:rsidP="00697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соответствует возр</w:t>
            </w:r>
            <w:r w:rsidR="00697F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30AE">
              <w:rPr>
                <w:rFonts w:ascii="Times New Roman" w:hAnsi="Times New Roman" w:cs="Times New Roman"/>
                <w:sz w:val="28"/>
                <w:szCs w:val="28"/>
              </w:rPr>
              <w:t>стным требованиям</w:t>
            </w:r>
          </w:p>
        </w:tc>
        <w:tc>
          <w:tcPr>
            <w:tcW w:w="1276" w:type="dxa"/>
          </w:tcPr>
          <w:p w:rsidR="002230AE" w:rsidRPr="002230AE" w:rsidRDefault="002230AE" w:rsidP="002B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F77" w:rsidRDefault="00BB4F77" w:rsidP="00BB4F77">
      <w:pPr>
        <w:rPr>
          <w:rFonts w:ascii="Times New Roman" w:hAnsi="Times New Roman" w:cs="Times New Roman"/>
          <w:sz w:val="28"/>
          <w:szCs w:val="28"/>
        </w:rPr>
      </w:pPr>
    </w:p>
    <w:p w:rsidR="001209DE" w:rsidRPr="00BB4F77" w:rsidRDefault="00BB4F77" w:rsidP="00BB4F77">
      <w:pPr>
        <w:rPr>
          <w:rFonts w:ascii="Times New Roman" w:hAnsi="Times New Roman" w:cs="Times New Roman"/>
          <w:sz w:val="28"/>
          <w:szCs w:val="28"/>
        </w:rPr>
      </w:pPr>
      <w:r w:rsidRPr="00BB4F77">
        <w:rPr>
          <w:rFonts w:ascii="Times New Roman" w:hAnsi="Times New Roman" w:cs="Times New Roman"/>
          <w:sz w:val="28"/>
          <w:szCs w:val="28"/>
        </w:rPr>
        <w:t xml:space="preserve">Председатель муниципальной конкурсной комиссии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4F77">
        <w:rPr>
          <w:rFonts w:ascii="Times New Roman" w:hAnsi="Times New Roman" w:cs="Times New Roman"/>
          <w:sz w:val="28"/>
          <w:szCs w:val="28"/>
        </w:rPr>
        <w:t xml:space="preserve"> М.В. Журбин</w:t>
      </w:r>
    </w:p>
    <w:sectPr w:rsidR="001209DE" w:rsidRPr="00BB4F77" w:rsidSect="00C056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4C"/>
    <w:rsid w:val="001209DE"/>
    <w:rsid w:val="00166FA5"/>
    <w:rsid w:val="001D3DA0"/>
    <w:rsid w:val="002230AE"/>
    <w:rsid w:val="004A2B1F"/>
    <w:rsid w:val="0052291B"/>
    <w:rsid w:val="005B4110"/>
    <w:rsid w:val="005F6859"/>
    <w:rsid w:val="00697F42"/>
    <w:rsid w:val="008308E5"/>
    <w:rsid w:val="00830CCE"/>
    <w:rsid w:val="00865B6C"/>
    <w:rsid w:val="009F172F"/>
    <w:rsid w:val="00A47056"/>
    <w:rsid w:val="00BB4F77"/>
    <w:rsid w:val="00C056D3"/>
    <w:rsid w:val="00C445A8"/>
    <w:rsid w:val="00C8458D"/>
    <w:rsid w:val="00CA1781"/>
    <w:rsid w:val="00CB70F1"/>
    <w:rsid w:val="00CD502E"/>
    <w:rsid w:val="00D942F5"/>
    <w:rsid w:val="00E5399A"/>
    <w:rsid w:val="00E803BA"/>
    <w:rsid w:val="00E923E7"/>
    <w:rsid w:val="00EB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A46CC-C3C9-41EF-9415-7B92805E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НН</dc:creator>
  <cp:keywords/>
  <dc:description/>
  <cp:lastModifiedBy>Наталия</cp:lastModifiedBy>
  <cp:revision>2</cp:revision>
  <cp:lastPrinted>2019-11-12T23:31:00Z</cp:lastPrinted>
  <dcterms:created xsi:type="dcterms:W3CDTF">2019-11-14T23:52:00Z</dcterms:created>
  <dcterms:modified xsi:type="dcterms:W3CDTF">2019-11-14T23:52:00Z</dcterms:modified>
</cp:coreProperties>
</file>